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73A" w:rsidRDefault="00432ADC">
      <w:r>
        <w:t xml:space="preserve">A good example of </w:t>
      </w:r>
      <w:r w:rsidR="006D073A">
        <w:t>a computer virus that I have had to deal with is demonstrated by the following flow-chart.</w:t>
      </w:r>
    </w:p>
    <w:p w:rsidR="006D073A" w:rsidRDefault="007D0BE8"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28" type="#_x0000_t110" style="position:absolute;left:0;text-align:left;margin-left:156.2pt;margin-top:1.25pt;width:173.4pt;height:89.2pt;z-index:251660288">
            <v:textbox>
              <w:txbxContent>
                <w:p w:rsidR="006D073A" w:rsidRPr="007D0BE8" w:rsidRDefault="007D0BE8" w:rsidP="00654167">
                  <w:pPr>
                    <w:rPr>
                      <w:sz w:val="18"/>
                      <w:szCs w:val="18"/>
                    </w:rPr>
                  </w:pPr>
                  <w:r w:rsidRPr="007D0BE8">
                    <w:rPr>
                      <w:sz w:val="18"/>
                      <w:szCs w:val="18"/>
                    </w:rPr>
                    <w:t xml:space="preserve">I accessed the AVG program and </w:t>
                  </w:r>
                  <w:r>
                    <w:rPr>
                      <w:sz w:val="18"/>
                      <w:szCs w:val="18"/>
                    </w:rPr>
                    <w:t>isolated and removed</w:t>
                  </w:r>
                  <w:r w:rsidRPr="007D0BE8">
                    <w:rPr>
                      <w:sz w:val="18"/>
                      <w:szCs w:val="18"/>
                    </w:rPr>
                    <w:t xml:space="preserve"> the problem.</w:t>
                  </w:r>
                </w:p>
              </w:txbxContent>
            </v:textbox>
          </v:shape>
        </w:pict>
      </w:r>
    </w:p>
    <w:p w:rsidR="006D073A" w:rsidRDefault="00654167">
      <w:r>
        <w:rPr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30" type="#_x0000_t114" style="position:absolute;left:0;text-align:left;margin-left:379.75pt;margin-top:5.5pt;width:123.95pt;height:79.3pt;z-index:251662336">
            <v:textbox>
              <w:txbxContent>
                <w:p w:rsidR="00654167" w:rsidRDefault="0065416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I did a screen shot of the virus </w:t>
                  </w:r>
                  <w:r w:rsidR="00352A23">
                    <w:rPr>
                      <w:sz w:val="18"/>
                      <w:szCs w:val="18"/>
                    </w:rPr>
                    <w:t xml:space="preserve">information </w:t>
                  </w:r>
                  <w:r>
                    <w:rPr>
                      <w:sz w:val="18"/>
                      <w:szCs w:val="18"/>
                    </w:rPr>
                    <w:t xml:space="preserve">and noted </w:t>
                  </w:r>
                  <w:r w:rsidR="00352A23">
                    <w:rPr>
                      <w:sz w:val="18"/>
                      <w:szCs w:val="18"/>
                    </w:rPr>
                    <w:t>the specifics in my Journal</w:t>
                  </w:r>
                  <w:r>
                    <w:rPr>
                      <w:sz w:val="18"/>
                      <w:szCs w:val="18"/>
                    </w:rPr>
                    <w:t>.</w:t>
                  </w:r>
                </w:p>
                <w:p w:rsidR="00654167" w:rsidRDefault="00654167">
                  <w:pPr>
                    <w:rPr>
                      <w:sz w:val="18"/>
                      <w:szCs w:val="18"/>
                    </w:rPr>
                  </w:pPr>
                </w:p>
                <w:p w:rsidR="00654167" w:rsidRPr="00654167" w:rsidRDefault="0065416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End of problem…I thought!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7" type="#_x0000_t109" style="position:absolute;left:0;text-align:left;margin-left:12.85pt;margin-top:3.4pt;width:121.45pt;height:47pt;z-index:251659264">
            <v:textbox>
              <w:txbxContent>
                <w:p w:rsidR="006D073A" w:rsidRPr="006D073A" w:rsidRDefault="006D073A" w:rsidP="006D073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 was n</w:t>
                  </w:r>
                  <w:r w:rsidRPr="006D073A">
                    <w:rPr>
                      <w:sz w:val="20"/>
                      <w:szCs w:val="20"/>
                    </w:rPr>
                    <w:t xml:space="preserve">otified </w:t>
                  </w:r>
                  <w:r>
                    <w:rPr>
                      <w:sz w:val="20"/>
                      <w:szCs w:val="20"/>
                    </w:rPr>
                    <w:t xml:space="preserve">by my AVG program </w:t>
                  </w:r>
                  <w:r w:rsidRPr="006D073A">
                    <w:rPr>
                      <w:sz w:val="20"/>
                      <w:szCs w:val="20"/>
                    </w:rPr>
                    <w:t xml:space="preserve">that a malicious </w:t>
                  </w:r>
                  <w:r>
                    <w:rPr>
                      <w:sz w:val="20"/>
                      <w:szCs w:val="20"/>
                    </w:rPr>
                    <w:t>program</w:t>
                  </w:r>
                  <w:r w:rsidRPr="006D073A">
                    <w:rPr>
                      <w:sz w:val="20"/>
                      <w:szCs w:val="20"/>
                    </w:rPr>
                    <w:t xml:space="preserve"> wanted to </w:t>
                  </w:r>
                  <w:r w:rsidR="00654167">
                    <w:rPr>
                      <w:sz w:val="20"/>
                      <w:szCs w:val="20"/>
                    </w:rPr>
                    <w:t>run</w:t>
                  </w:r>
                  <w:r>
                    <w:rPr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 w:rsidR="007D0BE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30.85pt;margin-top:10.15pt;width:46.35pt;height:0;z-index:251661312" o:connectortype="straight" strokeweight="1pt">
            <v:stroke endarrow="block"/>
          </v:shape>
        </w:pict>
      </w:r>
    </w:p>
    <w:p w:rsidR="006D073A" w:rsidRDefault="006D073A"/>
    <w:p w:rsidR="006D073A" w:rsidRDefault="00654167">
      <w:r>
        <w:rPr>
          <w:noProof/>
        </w:rPr>
        <w:pict>
          <v:shape id="_x0000_s1031" type="#_x0000_t32" style="position:absolute;left:0;text-align:left;margin-left:317.8pt;margin-top:11.35pt;width:70.7pt;height:.05pt;z-index:251663360" o:connectortype="straight" strokeweight="1pt">
            <v:stroke endarrow="block"/>
          </v:shape>
        </w:pict>
      </w:r>
    </w:p>
    <w:p w:rsidR="00BC1399" w:rsidRDefault="00BC1399"/>
    <w:p w:rsidR="00BC1399" w:rsidRDefault="00654167">
      <w:r>
        <w:rPr>
          <w:noProof/>
        </w:rPr>
        <w:pict>
          <v:shape id="_x0000_s1033" type="#_x0000_t32" style="position:absolute;left:0;text-align:left;margin-left:303.35pt;margin-top:2.4pt;width:135.85pt;height:28.45pt;flip:x;z-index:251665408" o:connectortype="straight" strokeweight="1pt">
            <v:stroke endarrow="block"/>
          </v:shape>
        </w:pict>
      </w:r>
    </w:p>
    <w:p w:rsidR="00BC1399" w:rsidRDefault="00654167">
      <w:r>
        <w:rPr>
          <w:noProof/>
        </w:rPr>
        <w:pict>
          <v:shape id="_x0000_s1032" type="#_x0000_t109" style="position:absolute;left:0;text-align:left;margin-left:143.7pt;margin-top:7.6pt;width:165.9pt;height:61.4pt;z-index:251664384">
            <v:textbox>
              <w:txbxContent>
                <w:p w:rsidR="00654167" w:rsidRDefault="00654167" w:rsidP="002815B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Several minutes later the same warning sprang up.</w:t>
                  </w:r>
                </w:p>
                <w:p w:rsidR="00654167" w:rsidRDefault="00654167" w:rsidP="002815BD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654167" w:rsidRPr="00654167" w:rsidRDefault="00C351DE" w:rsidP="002815B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This time I decided to take drastic measures.</w:t>
                  </w:r>
                </w:p>
              </w:txbxContent>
            </v:textbox>
          </v:shape>
        </w:pict>
      </w:r>
    </w:p>
    <w:p w:rsidR="00BC1399" w:rsidRDefault="00BC1399"/>
    <w:p w:rsidR="00BC1399" w:rsidRDefault="00BC1399"/>
    <w:p w:rsidR="00BC1399" w:rsidRDefault="00C351DE">
      <w:r>
        <w:rPr>
          <w:noProof/>
        </w:rPr>
        <w:pict>
          <v:shape id="_x0000_s1035" type="#_x0000_t32" style="position:absolute;left:0;text-align:left;margin-left:134.3pt;margin-top:11.65pt;width:42.9pt;height:48.2pt;flip:x;z-index:251667456" o:connectortype="straight" strokeweight="1pt">
            <v:stroke endarrow="block"/>
          </v:shape>
        </w:pict>
      </w:r>
    </w:p>
    <w:p w:rsidR="00BC1399" w:rsidRDefault="00BC1399"/>
    <w:p w:rsidR="00BC1399" w:rsidRDefault="00C351DE">
      <w:r>
        <w:rPr>
          <w:noProof/>
        </w:rPr>
        <w:pict>
          <v:shape id="_x0000_s1034" type="#_x0000_t110" style="position:absolute;left:0;text-align:left;margin-left:31.55pt;margin-top:11.4pt;width:201.05pt;height:109.85pt;z-index:251666432">
            <v:textbox>
              <w:txbxContent>
                <w:p w:rsidR="00C351DE" w:rsidRPr="007D0BE8" w:rsidRDefault="00C351DE" w:rsidP="00C351DE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 remembered that I had recently (within the last two weeks) downloaded several programs that I wanted to try out.</w:t>
                  </w:r>
                </w:p>
              </w:txbxContent>
            </v:textbox>
          </v:shape>
        </w:pict>
      </w:r>
    </w:p>
    <w:p w:rsidR="00BC1399" w:rsidRDefault="00BC1399"/>
    <w:p w:rsidR="00BC1399" w:rsidRDefault="002815BD">
      <w:r>
        <w:rPr>
          <w:noProof/>
        </w:rPr>
        <w:pict>
          <v:shape id="_x0000_s1037" type="#_x0000_t109" style="position:absolute;left:0;text-align:left;margin-left:252.15pt;margin-top:6.7pt;width:93.15pt;height:75.9pt;z-index:251668480">
            <v:textbox>
              <w:txbxContent>
                <w:p w:rsidR="002815BD" w:rsidRPr="00654167" w:rsidRDefault="002815BD" w:rsidP="002815B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 accessed my Computer’s Backup and Restore Option reformatting my system files to a month earlier.</w:t>
                  </w:r>
                </w:p>
              </w:txbxContent>
            </v:textbox>
          </v:shape>
        </w:pict>
      </w:r>
    </w:p>
    <w:p w:rsidR="00BC1399" w:rsidRDefault="00BC1399"/>
    <w:p w:rsidR="00BC1399" w:rsidRDefault="00BC1399"/>
    <w:p w:rsidR="00BC1399" w:rsidRDefault="00BC1399"/>
    <w:p w:rsidR="00BC1399" w:rsidRDefault="00352A23">
      <w:r>
        <w:rPr>
          <w:noProof/>
        </w:rPr>
        <w:pict>
          <v:shape id="_x0000_s1046" type="#_x0000_t32" style="position:absolute;left:0;text-align:left;margin-left:326.9pt;margin-top:10.2pt;width:0;height:51.4pt;z-index:251677696" o:connectortype="straight" strokeweight="1pt">
            <v:stroke endarrow="block"/>
          </v:shape>
        </w:pict>
      </w:r>
      <w:r w:rsidR="002815BD">
        <w:rPr>
          <w:noProof/>
        </w:rPr>
        <w:pict>
          <v:shape id="_x0000_s1038" type="#_x0000_t32" style="position:absolute;left:0;text-align:left;margin-left:143.7pt;margin-top:5.2pt;width:140.25pt;height:0;z-index:251669504" o:connectortype="straight" strokeweight="1pt">
            <v:stroke endarrow="block"/>
          </v:shape>
        </w:pict>
      </w:r>
    </w:p>
    <w:p w:rsidR="00BC1399" w:rsidRDefault="00BC1399"/>
    <w:p w:rsidR="00BC1399" w:rsidRDefault="002815BD">
      <w:r>
        <w:rPr>
          <w:noProof/>
        </w:rPr>
        <w:pict>
          <v:shape id="_x0000_s1040" type="#_x0000_t110" style="position:absolute;left:0;text-align:left;margin-left:222.55pt;margin-top:4.4pt;width:157.2pt;height:105.2pt;z-index:251671552">
            <v:textbox>
              <w:txbxContent>
                <w:p w:rsidR="002815BD" w:rsidRPr="002815BD" w:rsidRDefault="002815B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 decided to run programs that would clean up unwanted files and extensions.</w:t>
                  </w:r>
                </w:p>
              </w:txbxContent>
            </v:textbox>
          </v:shape>
        </w:pict>
      </w:r>
    </w:p>
    <w:p w:rsidR="00BC1399" w:rsidRDefault="00BC1399"/>
    <w:p w:rsidR="00BC1399" w:rsidRDefault="00BC1399"/>
    <w:p w:rsidR="00BC1399" w:rsidRDefault="00352A23">
      <w:r>
        <w:rPr>
          <w:noProof/>
        </w:rPr>
        <w:pict>
          <v:shape id="_x0000_s1042" type="#_x0000_t32" style="position:absolute;left:0;text-align:left;margin-left:156.2pt;margin-top:12.55pt;width:95.95pt;height:55.8pt;flip:x;z-index:251673600" o:connectortype="straight" strokeweight="1pt">
            <v:stroke endarrow="block"/>
          </v:shape>
        </w:pict>
      </w:r>
    </w:p>
    <w:p w:rsidR="00BC1399" w:rsidRDefault="00BC1399"/>
    <w:p w:rsidR="00BC1399" w:rsidRDefault="00BC1399"/>
    <w:p w:rsidR="00BC1399" w:rsidRDefault="00352A23"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4" type="#_x0000_t176" style="position:absolute;left:0;text-align:left;margin-left:379.75pt;margin-top:13.2pt;width:77pt;height:53.9pt;z-index:251675648">
            <v:textbox>
              <w:txbxContent>
                <w:p w:rsidR="00352A23" w:rsidRDefault="00352A23">
                  <w:pPr>
                    <w:rPr>
                      <w:sz w:val="18"/>
                      <w:szCs w:val="18"/>
                    </w:rPr>
                  </w:pPr>
                </w:p>
                <w:p w:rsidR="00352A23" w:rsidRPr="00352A23" w:rsidRDefault="00352A2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 haven’t had the problem again!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109" style="position:absolute;left:0;text-align:left;margin-left:73.1pt;margin-top:8.2pt;width:93.15pt;height:92.2pt;z-index:251670528">
            <v:textbox>
              <w:txbxContent>
                <w:p w:rsidR="002815BD" w:rsidRPr="00654167" w:rsidRDefault="002815BD" w:rsidP="002815B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 accessed</w:t>
                  </w:r>
                  <w:r w:rsidR="00352A23">
                    <w:rPr>
                      <w:sz w:val="18"/>
                      <w:szCs w:val="18"/>
                    </w:rPr>
                    <w:t xml:space="preserve"> a free application that does a</w:t>
                  </w:r>
                  <w:r>
                    <w:rPr>
                      <w:sz w:val="18"/>
                      <w:szCs w:val="18"/>
                    </w:rPr>
                    <w:t xml:space="preserve"> complete System Cleanup (</w:t>
                  </w:r>
                  <w:proofErr w:type="spellStart"/>
                  <w:r>
                    <w:rPr>
                      <w:sz w:val="18"/>
                      <w:szCs w:val="18"/>
                    </w:rPr>
                    <w:t>FixBee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) and another program </w:t>
                  </w:r>
                  <w:r w:rsidR="00352A23">
                    <w:rPr>
                      <w:sz w:val="18"/>
                      <w:szCs w:val="18"/>
                    </w:rPr>
                    <w:t>(CC Cleaner) that cleans up my s</w:t>
                  </w:r>
                  <w:r>
                    <w:rPr>
                      <w:sz w:val="18"/>
                      <w:szCs w:val="18"/>
                    </w:rPr>
                    <w:t xml:space="preserve">ystem </w:t>
                  </w:r>
                  <w:r w:rsidR="00352A23">
                    <w:rPr>
                      <w:sz w:val="18"/>
                      <w:szCs w:val="18"/>
                    </w:rPr>
                    <w:t>files and a</w:t>
                  </w:r>
                  <w:r>
                    <w:rPr>
                      <w:sz w:val="18"/>
                      <w:szCs w:val="18"/>
                    </w:rPr>
                    <w:t>pplications.</w:t>
                  </w:r>
                </w:p>
              </w:txbxContent>
            </v:textbox>
          </v:shape>
        </w:pict>
      </w:r>
    </w:p>
    <w:p w:rsidR="00BC1399" w:rsidRDefault="00BC1399"/>
    <w:p w:rsidR="00BC1399" w:rsidRDefault="00BC1399"/>
    <w:p w:rsidR="00BC1399" w:rsidRDefault="00352A23">
      <w:r>
        <w:rPr>
          <w:noProof/>
        </w:rPr>
        <w:pict>
          <v:shape id="_x0000_s1045" type="#_x0000_t32" style="position:absolute;left:0;text-align:left;margin-left:356.6pt;margin-top:9.45pt;width:47.55pt;height:60.1pt;flip:y;z-index:251676672" o:connectortype="straight" strokeweight="1pt">
            <v:stroke endarrow="block"/>
          </v:shape>
        </w:pict>
      </w:r>
    </w:p>
    <w:p w:rsidR="00BC1399" w:rsidRDefault="00352A23">
      <w:r>
        <w:rPr>
          <w:noProof/>
        </w:rPr>
        <w:pict>
          <v:shape id="_x0000_s1041" type="#_x0000_t110" style="position:absolute;left:0;text-align:left;margin-left:222.55pt;margin-top:2.85pt;width:157.2pt;height:105.2pt;z-index:251672576">
            <v:textbox>
              <w:txbxContent>
                <w:p w:rsidR="00352A23" w:rsidRPr="002815BD" w:rsidRDefault="00352A23" w:rsidP="00352A2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 restarted my computer and ran both of the above programs again.</w:t>
                  </w:r>
                </w:p>
              </w:txbxContent>
            </v:textbox>
          </v:shape>
        </w:pict>
      </w:r>
    </w:p>
    <w:p w:rsidR="00BC1399" w:rsidRDefault="00352A23">
      <w:r>
        <w:rPr>
          <w:noProof/>
        </w:rPr>
        <w:pict>
          <v:shape id="_x0000_s1043" type="#_x0000_t32" style="position:absolute;left:0;text-align:left;margin-left:152.1pt;margin-top:6.85pt;width:100.05pt;height:30.55pt;z-index:251674624" o:connectortype="straight" strokeweight="1pt">
            <v:stroke endarrow="block"/>
          </v:shape>
        </w:pict>
      </w:r>
    </w:p>
    <w:p w:rsidR="00BC1399" w:rsidRDefault="00BC1399"/>
    <w:p w:rsidR="00BC1399" w:rsidRDefault="00BC1399"/>
    <w:p w:rsidR="00BC1399" w:rsidRDefault="00BC1399"/>
    <w:p w:rsidR="00BC1399" w:rsidRDefault="00BC1399"/>
    <w:p w:rsidR="00BC1399" w:rsidRDefault="00BC1399"/>
    <w:sectPr w:rsidR="00BC1399" w:rsidSect="00EE0F85"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bcTeach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ekton Pro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Graphite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40"/>
  <w:drawingGridVerticalSpacing w:val="381"/>
  <w:displayHorizontalDrawingGridEvery w:val="2"/>
  <w:characterSpacingControl w:val="doNotCompress"/>
  <w:savePreviewPicture/>
  <w:compat/>
  <w:rsids>
    <w:rsidRoot w:val="00BC1399"/>
    <w:rsid w:val="000231C6"/>
    <w:rsid w:val="00040DC1"/>
    <w:rsid w:val="00050F69"/>
    <w:rsid w:val="000A35C9"/>
    <w:rsid w:val="000D27EF"/>
    <w:rsid w:val="000D3FB6"/>
    <w:rsid w:val="00107170"/>
    <w:rsid w:val="001105C6"/>
    <w:rsid w:val="00115F61"/>
    <w:rsid w:val="00117254"/>
    <w:rsid w:val="001206D1"/>
    <w:rsid w:val="00126A47"/>
    <w:rsid w:val="00136B68"/>
    <w:rsid w:val="001465F9"/>
    <w:rsid w:val="00162DDE"/>
    <w:rsid w:val="00164AC8"/>
    <w:rsid w:val="00165D7E"/>
    <w:rsid w:val="00172A32"/>
    <w:rsid w:val="001A2757"/>
    <w:rsid w:val="001A5634"/>
    <w:rsid w:val="001B3759"/>
    <w:rsid w:val="001C7046"/>
    <w:rsid w:val="001F1569"/>
    <w:rsid w:val="001F4E38"/>
    <w:rsid w:val="001F7570"/>
    <w:rsid w:val="00206CC9"/>
    <w:rsid w:val="002231D3"/>
    <w:rsid w:val="00227C34"/>
    <w:rsid w:val="00237257"/>
    <w:rsid w:val="00255A47"/>
    <w:rsid w:val="00257DAD"/>
    <w:rsid w:val="00271710"/>
    <w:rsid w:val="00273529"/>
    <w:rsid w:val="002815BD"/>
    <w:rsid w:val="0029279E"/>
    <w:rsid w:val="00292B56"/>
    <w:rsid w:val="00296279"/>
    <w:rsid w:val="002A3199"/>
    <w:rsid w:val="002A3658"/>
    <w:rsid w:val="002B7671"/>
    <w:rsid w:val="002C7C9C"/>
    <w:rsid w:val="002D1152"/>
    <w:rsid w:val="002E65DE"/>
    <w:rsid w:val="00300C1D"/>
    <w:rsid w:val="00305283"/>
    <w:rsid w:val="00322072"/>
    <w:rsid w:val="003231AF"/>
    <w:rsid w:val="00336838"/>
    <w:rsid w:val="00347563"/>
    <w:rsid w:val="00351BB4"/>
    <w:rsid w:val="003520AF"/>
    <w:rsid w:val="00352A23"/>
    <w:rsid w:val="0037234E"/>
    <w:rsid w:val="00382637"/>
    <w:rsid w:val="0039233F"/>
    <w:rsid w:val="003A3A11"/>
    <w:rsid w:val="003A75B4"/>
    <w:rsid w:val="003B015B"/>
    <w:rsid w:val="003C3221"/>
    <w:rsid w:val="003C4A15"/>
    <w:rsid w:val="003E2823"/>
    <w:rsid w:val="003E54F3"/>
    <w:rsid w:val="003E5E3F"/>
    <w:rsid w:val="003E73A0"/>
    <w:rsid w:val="003F045A"/>
    <w:rsid w:val="00401958"/>
    <w:rsid w:val="0040696A"/>
    <w:rsid w:val="00420D1B"/>
    <w:rsid w:val="004310E3"/>
    <w:rsid w:val="00432ADC"/>
    <w:rsid w:val="0043409A"/>
    <w:rsid w:val="00443160"/>
    <w:rsid w:val="004602D5"/>
    <w:rsid w:val="00463214"/>
    <w:rsid w:val="004722ED"/>
    <w:rsid w:val="004817AF"/>
    <w:rsid w:val="0048232F"/>
    <w:rsid w:val="00484F44"/>
    <w:rsid w:val="004A00AB"/>
    <w:rsid w:val="004A450D"/>
    <w:rsid w:val="004A4BCE"/>
    <w:rsid w:val="004A5FCE"/>
    <w:rsid w:val="004C1ED0"/>
    <w:rsid w:val="004D0FCD"/>
    <w:rsid w:val="004D1E51"/>
    <w:rsid w:val="004E5A73"/>
    <w:rsid w:val="004E74D9"/>
    <w:rsid w:val="004F7899"/>
    <w:rsid w:val="00502654"/>
    <w:rsid w:val="0054293A"/>
    <w:rsid w:val="0054700E"/>
    <w:rsid w:val="00550524"/>
    <w:rsid w:val="0056140C"/>
    <w:rsid w:val="005728EE"/>
    <w:rsid w:val="005750A7"/>
    <w:rsid w:val="00582771"/>
    <w:rsid w:val="005A104F"/>
    <w:rsid w:val="005A2F26"/>
    <w:rsid w:val="005A76F8"/>
    <w:rsid w:val="005D789C"/>
    <w:rsid w:val="005F1084"/>
    <w:rsid w:val="00602785"/>
    <w:rsid w:val="00604DC4"/>
    <w:rsid w:val="00606CC1"/>
    <w:rsid w:val="00611811"/>
    <w:rsid w:val="00624D1B"/>
    <w:rsid w:val="00625E81"/>
    <w:rsid w:val="006277DF"/>
    <w:rsid w:val="00635FB8"/>
    <w:rsid w:val="00654167"/>
    <w:rsid w:val="0065773B"/>
    <w:rsid w:val="00663634"/>
    <w:rsid w:val="00667790"/>
    <w:rsid w:val="0067609C"/>
    <w:rsid w:val="00694F03"/>
    <w:rsid w:val="006A02A2"/>
    <w:rsid w:val="006A1D3F"/>
    <w:rsid w:val="006A7981"/>
    <w:rsid w:val="006B2E19"/>
    <w:rsid w:val="006C3D31"/>
    <w:rsid w:val="006D073A"/>
    <w:rsid w:val="006D0E6A"/>
    <w:rsid w:val="006D214B"/>
    <w:rsid w:val="006E3168"/>
    <w:rsid w:val="006E3373"/>
    <w:rsid w:val="006F1863"/>
    <w:rsid w:val="00701A43"/>
    <w:rsid w:val="0072458D"/>
    <w:rsid w:val="007359FB"/>
    <w:rsid w:val="00773F96"/>
    <w:rsid w:val="00781EFD"/>
    <w:rsid w:val="00782BA8"/>
    <w:rsid w:val="007C327B"/>
    <w:rsid w:val="007D0BE8"/>
    <w:rsid w:val="007E414F"/>
    <w:rsid w:val="007F172B"/>
    <w:rsid w:val="007F21A6"/>
    <w:rsid w:val="007F7B83"/>
    <w:rsid w:val="00844409"/>
    <w:rsid w:val="00852A9E"/>
    <w:rsid w:val="008531A8"/>
    <w:rsid w:val="008562FA"/>
    <w:rsid w:val="00863594"/>
    <w:rsid w:val="00870145"/>
    <w:rsid w:val="00870148"/>
    <w:rsid w:val="00877E05"/>
    <w:rsid w:val="008801F8"/>
    <w:rsid w:val="008C445F"/>
    <w:rsid w:val="008D159D"/>
    <w:rsid w:val="008D57F2"/>
    <w:rsid w:val="008F30EE"/>
    <w:rsid w:val="00915F9E"/>
    <w:rsid w:val="0095209E"/>
    <w:rsid w:val="00953754"/>
    <w:rsid w:val="00956DE2"/>
    <w:rsid w:val="00960B51"/>
    <w:rsid w:val="00963877"/>
    <w:rsid w:val="009753EB"/>
    <w:rsid w:val="0097693D"/>
    <w:rsid w:val="00992B59"/>
    <w:rsid w:val="00995F4A"/>
    <w:rsid w:val="00997F04"/>
    <w:rsid w:val="009A7F84"/>
    <w:rsid w:val="009B7A76"/>
    <w:rsid w:val="009D55AA"/>
    <w:rsid w:val="009D7012"/>
    <w:rsid w:val="00A056CB"/>
    <w:rsid w:val="00A06A48"/>
    <w:rsid w:val="00A114E4"/>
    <w:rsid w:val="00A27E4B"/>
    <w:rsid w:val="00A32F04"/>
    <w:rsid w:val="00A46F30"/>
    <w:rsid w:val="00A535C7"/>
    <w:rsid w:val="00A60A6A"/>
    <w:rsid w:val="00A71493"/>
    <w:rsid w:val="00A84D31"/>
    <w:rsid w:val="00A94FB3"/>
    <w:rsid w:val="00AD1E15"/>
    <w:rsid w:val="00B0681D"/>
    <w:rsid w:val="00B23ED5"/>
    <w:rsid w:val="00B42741"/>
    <w:rsid w:val="00B50D09"/>
    <w:rsid w:val="00B63A49"/>
    <w:rsid w:val="00B66A45"/>
    <w:rsid w:val="00B704F7"/>
    <w:rsid w:val="00B832A0"/>
    <w:rsid w:val="00B86796"/>
    <w:rsid w:val="00B93E13"/>
    <w:rsid w:val="00B96D6D"/>
    <w:rsid w:val="00BC1399"/>
    <w:rsid w:val="00BC4F48"/>
    <w:rsid w:val="00BC5B4A"/>
    <w:rsid w:val="00BD44F8"/>
    <w:rsid w:val="00BD77AD"/>
    <w:rsid w:val="00C0673D"/>
    <w:rsid w:val="00C351DE"/>
    <w:rsid w:val="00C53297"/>
    <w:rsid w:val="00C5372E"/>
    <w:rsid w:val="00C63F99"/>
    <w:rsid w:val="00C6415E"/>
    <w:rsid w:val="00C65F86"/>
    <w:rsid w:val="00C734DD"/>
    <w:rsid w:val="00C84850"/>
    <w:rsid w:val="00CB28FA"/>
    <w:rsid w:val="00CE0635"/>
    <w:rsid w:val="00CF76A8"/>
    <w:rsid w:val="00D009FC"/>
    <w:rsid w:val="00D0663A"/>
    <w:rsid w:val="00D111A8"/>
    <w:rsid w:val="00D238F2"/>
    <w:rsid w:val="00D57DFC"/>
    <w:rsid w:val="00D61A84"/>
    <w:rsid w:val="00D92425"/>
    <w:rsid w:val="00DA6DE5"/>
    <w:rsid w:val="00DA74B5"/>
    <w:rsid w:val="00DB396D"/>
    <w:rsid w:val="00DC1FEF"/>
    <w:rsid w:val="00DD6A0E"/>
    <w:rsid w:val="00E318CF"/>
    <w:rsid w:val="00E37821"/>
    <w:rsid w:val="00E42013"/>
    <w:rsid w:val="00E52415"/>
    <w:rsid w:val="00E633CF"/>
    <w:rsid w:val="00E66A56"/>
    <w:rsid w:val="00E935E9"/>
    <w:rsid w:val="00E97651"/>
    <w:rsid w:val="00EA189A"/>
    <w:rsid w:val="00EB02FF"/>
    <w:rsid w:val="00EB77F3"/>
    <w:rsid w:val="00EC4A33"/>
    <w:rsid w:val="00EC62C6"/>
    <w:rsid w:val="00EE0D03"/>
    <w:rsid w:val="00EE0F85"/>
    <w:rsid w:val="00F0715F"/>
    <w:rsid w:val="00F35116"/>
    <w:rsid w:val="00F76DEC"/>
    <w:rsid w:val="00F916E6"/>
    <w:rsid w:val="00FA3C17"/>
    <w:rsid w:val="00FC6D6C"/>
    <w:rsid w:val="00FD1CC4"/>
    <w:rsid w:val="00FE60CD"/>
    <w:rsid w:val="00FF6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9"/>
        <o:r id="V:Rule3" type="connector" idref="#_x0000_s1031"/>
        <o:r id="V:Rule4" type="connector" idref="#_x0000_s1033"/>
        <o:r id="V:Rule5" type="connector" idref="#_x0000_s1035"/>
        <o:r id="V:Rule6" type="connector" idref="#_x0000_s1038"/>
        <o:r id="V:Rule7" type="connector" idref="#_x0000_s1042"/>
        <o:r id="V:Rule8" type="connector" idref="#_x0000_s1043"/>
        <o:r id="V:Rule9" type="connector" idref="#_x0000_s1045"/>
        <o:r id="V:Rule10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8"/>
        <w:szCs w:val="28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4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brew-Greek">
    <w:name w:val="Hebrew-Greek"/>
    <w:basedOn w:val="Normal"/>
    <w:link w:val="Hebrew-GreekChar"/>
    <w:autoRedefine/>
    <w:rsid w:val="00463214"/>
    <w:rPr>
      <w:rFonts w:ascii="Century Gothic" w:hAnsi="Century Gothic"/>
      <w:color w:val="FF0000"/>
    </w:rPr>
  </w:style>
  <w:style w:type="character" w:customStyle="1" w:styleId="Hebrew-GreekChar">
    <w:name w:val="Hebrew-Greek Char"/>
    <w:basedOn w:val="DefaultParagraphFont"/>
    <w:link w:val="Hebrew-Greek"/>
    <w:rsid w:val="00463214"/>
    <w:rPr>
      <w:rFonts w:ascii="Century Gothic" w:hAnsi="Century Gothic"/>
      <w:color w:val="FF0000"/>
      <w:szCs w:val="28"/>
    </w:rPr>
  </w:style>
  <w:style w:type="character" w:customStyle="1" w:styleId="StyleBoldUnderline">
    <w:name w:val="Style Bold Underline"/>
    <w:basedOn w:val="DefaultParagraphFont"/>
    <w:qFormat/>
    <w:rsid w:val="00863594"/>
    <w:rPr>
      <w:rFonts w:ascii="AbcTeacher" w:hAnsi="AbcTeacher"/>
      <w:b/>
      <w:bCs/>
      <w:color w:val="00B050"/>
      <w:sz w:val="28"/>
      <w:u w:val="double"/>
    </w:rPr>
  </w:style>
  <w:style w:type="paragraph" w:customStyle="1" w:styleId="Focus">
    <w:name w:val="Focus"/>
    <w:basedOn w:val="Normal"/>
    <w:link w:val="FocusChar"/>
    <w:qFormat/>
    <w:rsid w:val="00336838"/>
    <w:pPr>
      <w:ind w:left="720" w:right="720"/>
    </w:pPr>
    <w:rPr>
      <w:rFonts w:ascii="Comic Sans MS" w:eastAsia="Times New Roman" w:hAnsi="Comic Sans MS"/>
      <w:color w:val="0070C0"/>
      <w:u w:val="words"/>
    </w:rPr>
  </w:style>
  <w:style w:type="character" w:customStyle="1" w:styleId="FocusChar">
    <w:name w:val="Focus Char"/>
    <w:basedOn w:val="DefaultParagraphFont"/>
    <w:link w:val="Focus"/>
    <w:rsid w:val="00336838"/>
    <w:rPr>
      <w:rFonts w:ascii="Comic Sans MS" w:eastAsia="Times New Roman" w:hAnsi="Comic Sans MS"/>
      <w:color w:val="0070C0"/>
      <w:sz w:val="28"/>
      <w:szCs w:val="28"/>
      <w:u w:val="words"/>
    </w:rPr>
  </w:style>
  <w:style w:type="paragraph" w:customStyle="1" w:styleId="BibleReference">
    <w:name w:val="Bible Reference"/>
    <w:basedOn w:val="Normal"/>
    <w:link w:val="BibleReferenceChar"/>
    <w:autoRedefine/>
    <w:qFormat/>
    <w:rsid w:val="00E52415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</w:pPr>
    <w:rPr>
      <w:rFonts w:ascii="Comic Sans MS" w:eastAsia="Times New Roman" w:hAnsi="Comic Sans MS"/>
      <w:color w:val="FF0000"/>
    </w:rPr>
  </w:style>
  <w:style w:type="character" w:customStyle="1" w:styleId="BibleReferenceChar">
    <w:name w:val="Bible Reference Char"/>
    <w:basedOn w:val="DefaultParagraphFont"/>
    <w:link w:val="BibleReference"/>
    <w:rsid w:val="00E52415"/>
    <w:rPr>
      <w:rFonts w:ascii="Comic Sans MS" w:eastAsia="Times New Roman" w:hAnsi="Comic Sans MS"/>
      <w:color w:val="FF0000"/>
      <w:sz w:val="28"/>
      <w:szCs w:val="28"/>
    </w:rPr>
  </w:style>
  <w:style w:type="paragraph" w:customStyle="1" w:styleId="VerseReference">
    <w:name w:val="Verse Reference"/>
    <w:basedOn w:val="Normal"/>
    <w:link w:val="VerseReferenceChar"/>
    <w:qFormat/>
    <w:rsid w:val="00B93E13"/>
    <w:rPr>
      <w:rFonts w:ascii="Comic Sans MS" w:hAnsi="Comic Sans MS"/>
    </w:rPr>
  </w:style>
  <w:style w:type="character" w:customStyle="1" w:styleId="VerseReferenceChar">
    <w:name w:val="Verse Reference Char"/>
    <w:basedOn w:val="DefaultParagraphFont"/>
    <w:link w:val="VerseReference"/>
    <w:rsid w:val="00B93E13"/>
    <w:rPr>
      <w:rFonts w:ascii="Comic Sans MS" w:hAnsi="Comic Sans MS"/>
      <w:sz w:val="28"/>
      <w:szCs w:val="28"/>
    </w:rPr>
  </w:style>
  <w:style w:type="paragraph" w:customStyle="1" w:styleId="TakeNote">
    <w:name w:val="Take Note"/>
    <w:basedOn w:val="Normal"/>
    <w:link w:val="TakeNoteChar"/>
    <w:qFormat/>
    <w:rsid w:val="007359FB"/>
    <w:rPr>
      <w:rFonts w:ascii="Century Gothic" w:eastAsia="Times New Roman" w:hAnsi="Century Gothic" w:cs="Times New Roman"/>
      <w:color w:val="00B0F0"/>
      <w:u w:val="single"/>
    </w:rPr>
  </w:style>
  <w:style w:type="character" w:customStyle="1" w:styleId="TakeNoteChar">
    <w:name w:val="Take Note Char"/>
    <w:basedOn w:val="DefaultParagraphFont"/>
    <w:link w:val="TakeNote"/>
    <w:rsid w:val="007359FB"/>
    <w:rPr>
      <w:rFonts w:ascii="Century Gothic" w:eastAsia="Times New Roman" w:hAnsi="Century Gothic" w:cs="Times New Roman"/>
      <w:color w:val="00B0F0"/>
      <w:szCs w:val="28"/>
      <w:u w:val="single"/>
    </w:rPr>
  </w:style>
  <w:style w:type="paragraph" w:customStyle="1" w:styleId="EmphasisinText">
    <w:name w:val="Emphasis in Text"/>
    <w:basedOn w:val="Normal"/>
    <w:link w:val="EmphasisinTextChar"/>
    <w:autoRedefine/>
    <w:qFormat/>
    <w:rsid w:val="00781EFD"/>
    <w:pPr>
      <w:autoSpaceDE w:val="0"/>
      <w:autoSpaceDN w:val="0"/>
      <w:adjustRightInd w:val="0"/>
      <w:spacing w:before="30"/>
      <w:ind w:right="45"/>
    </w:pPr>
    <w:rPr>
      <w:rFonts w:ascii="Tempus Sans ITC" w:eastAsia="Times New Roman" w:hAnsi="Tempus Sans ITC" w:cs="Arial"/>
      <w:b/>
      <w:color w:val="00B0F0"/>
      <w:szCs w:val="24"/>
      <w:u w:val="words"/>
    </w:rPr>
  </w:style>
  <w:style w:type="character" w:customStyle="1" w:styleId="EmphasisinTextChar">
    <w:name w:val="Emphasis in Text Char"/>
    <w:basedOn w:val="DefaultParagraphFont"/>
    <w:link w:val="EmphasisinText"/>
    <w:rsid w:val="00781EFD"/>
    <w:rPr>
      <w:rFonts w:ascii="Tempus Sans ITC" w:eastAsia="Times New Roman" w:hAnsi="Tempus Sans ITC" w:cs="Arial"/>
      <w:b/>
      <w:color w:val="00B0F0"/>
      <w:szCs w:val="24"/>
      <w:u w:val="words"/>
    </w:rPr>
  </w:style>
  <w:style w:type="paragraph" w:customStyle="1" w:styleId="Important">
    <w:name w:val="Important"/>
    <w:basedOn w:val="Normal"/>
    <w:link w:val="ImportantChar"/>
    <w:qFormat/>
    <w:rsid w:val="0065773B"/>
    <w:rPr>
      <w:rFonts w:ascii="Comic Sans MS" w:eastAsia="Times New Roman" w:hAnsi="Comic Sans MS" w:cs="Times New Roman"/>
      <w:color w:val="0070C0"/>
    </w:rPr>
  </w:style>
  <w:style w:type="character" w:customStyle="1" w:styleId="ImportantChar">
    <w:name w:val="Important Char"/>
    <w:basedOn w:val="DefaultParagraphFont"/>
    <w:link w:val="Important"/>
    <w:rsid w:val="0065773B"/>
    <w:rPr>
      <w:rFonts w:ascii="Comic Sans MS" w:eastAsia="Times New Roman" w:hAnsi="Comic Sans MS" w:cs="Times New Roman"/>
      <w:color w:val="0070C0"/>
      <w:szCs w:val="28"/>
    </w:rPr>
  </w:style>
  <w:style w:type="paragraph" w:customStyle="1" w:styleId="BaseWord">
    <w:name w:val="Base Word"/>
    <w:basedOn w:val="Normal"/>
    <w:link w:val="BaseWordChar"/>
    <w:qFormat/>
    <w:rsid w:val="00BC5B4A"/>
    <w:rPr>
      <w:rFonts w:ascii="Comic Sans MS" w:hAnsi="Comic Sans MS"/>
      <w:color w:val="00B0F0"/>
    </w:rPr>
  </w:style>
  <w:style w:type="character" w:customStyle="1" w:styleId="BaseWordChar">
    <w:name w:val="Base Word Char"/>
    <w:basedOn w:val="DefaultParagraphFont"/>
    <w:link w:val="BaseWord"/>
    <w:rsid w:val="00BC5B4A"/>
    <w:rPr>
      <w:rFonts w:ascii="Comic Sans MS" w:hAnsi="Comic Sans MS"/>
      <w:color w:val="00B0F0"/>
    </w:rPr>
  </w:style>
  <w:style w:type="paragraph" w:customStyle="1" w:styleId="Definition">
    <w:name w:val="Definition"/>
    <w:basedOn w:val="Normal"/>
    <w:link w:val="DefinitionChar"/>
    <w:autoRedefine/>
    <w:qFormat/>
    <w:rsid w:val="001B3759"/>
    <w:rPr>
      <w:rFonts w:ascii="CordiaUPC" w:hAnsi="CordiaUPC" w:cs="CordiaUPC"/>
      <w:b/>
      <w:color w:val="943634" w:themeColor="accent2" w:themeShade="BF"/>
      <w:sz w:val="40"/>
    </w:rPr>
  </w:style>
  <w:style w:type="character" w:customStyle="1" w:styleId="DefinitionChar">
    <w:name w:val="Definition Char"/>
    <w:basedOn w:val="DefaultParagraphFont"/>
    <w:link w:val="Definition"/>
    <w:rsid w:val="001B3759"/>
    <w:rPr>
      <w:rFonts w:ascii="CordiaUPC" w:hAnsi="CordiaUPC" w:cs="CordiaUPC"/>
      <w:b/>
      <w:color w:val="943634" w:themeColor="accent2" w:themeShade="BF"/>
      <w:sz w:val="40"/>
    </w:rPr>
  </w:style>
  <w:style w:type="paragraph" w:customStyle="1" w:styleId="Note">
    <w:name w:val="Note"/>
    <w:basedOn w:val="Normal"/>
    <w:link w:val="NoteChar"/>
    <w:autoRedefine/>
    <w:qFormat/>
    <w:rsid w:val="00844409"/>
    <w:rPr>
      <w:rFonts w:ascii="Gulim" w:eastAsia="Gulim" w:hAnsi="Gulim"/>
      <w:b/>
      <w:color w:val="00B0F0"/>
      <w:sz w:val="24"/>
      <w:u w:val="words"/>
    </w:rPr>
  </w:style>
  <w:style w:type="character" w:customStyle="1" w:styleId="NoteChar">
    <w:name w:val="Note Char"/>
    <w:basedOn w:val="DefaultParagraphFont"/>
    <w:link w:val="Note"/>
    <w:rsid w:val="00844409"/>
    <w:rPr>
      <w:rFonts w:ascii="Gulim" w:eastAsia="Gulim" w:hAnsi="Gulim"/>
      <w:b/>
      <w:color w:val="00B0F0"/>
      <w:sz w:val="24"/>
      <w:u w:val="words"/>
    </w:rPr>
  </w:style>
  <w:style w:type="paragraph" w:customStyle="1" w:styleId="RootWord">
    <w:name w:val="Root Word"/>
    <w:basedOn w:val="BibleReference"/>
    <w:link w:val="RootWordChar"/>
    <w:autoRedefine/>
    <w:qFormat/>
    <w:rsid w:val="003520AF"/>
    <w:pPr>
      <w:tabs>
        <w:tab w:val="left" w:pos="2834"/>
      </w:tabs>
      <w:jc w:val="left"/>
    </w:pPr>
    <w:rPr>
      <w:rFonts w:ascii="Arial Narrow" w:hAnsi="Arial Narrow"/>
      <w:b/>
      <w:u w:val="single"/>
    </w:rPr>
  </w:style>
  <w:style w:type="character" w:customStyle="1" w:styleId="RootWordChar">
    <w:name w:val="Root Word Char"/>
    <w:basedOn w:val="BibleReferenceChar"/>
    <w:link w:val="RootWord"/>
    <w:rsid w:val="003520AF"/>
    <w:rPr>
      <w:b/>
      <w:u w:val="single"/>
    </w:rPr>
  </w:style>
  <w:style w:type="paragraph" w:customStyle="1" w:styleId="Notice">
    <w:name w:val="Notice"/>
    <w:basedOn w:val="Normal"/>
    <w:link w:val="NoticeChar"/>
    <w:autoRedefine/>
    <w:qFormat/>
    <w:rsid w:val="001F4E38"/>
    <w:pPr>
      <w:spacing w:after="60"/>
    </w:pPr>
    <w:rPr>
      <w:color w:val="0070C0"/>
      <w:u w:val="words"/>
    </w:rPr>
  </w:style>
  <w:style w:type="character" w:customStyle="1" w:styleId="NoticeChar">
    <w:name w:val="Notice Char"/>
    <w:basedOn w:val="DefaultParagraphFont"/>
    <w:link w:val="Notice"/>
    <w:rsid w:val="001F4E38"/>
    <w:rPr>
      <w:color w:val="0070C0"/>
      <w:u w:val="words"/>
    </w:rPr>
  </w:style>
  <w:style w:type="paragraph" w:customStyle="1" w:styleId="baseword0">
    <w:name w:val="base word"/>
    <w:basedOn w:val="Normal"/>
    <w:link w:val="basewordChar0"/>
    <w:autoRedefine/>
    <w:qFormat/>
    <w:rsid w:val="005F1084"/>
    <w:pPr>
      <w:spacing w:after="60"/>
    </w:pPr>
    <w:rPr>
      <w:rFonts w:ascii="Arial Black" w:hAnsi="Arial Black"/>
      <w:b/>
      <w:color w:val="7030A0"/>
      <w:sz w:val="22"/>
      <w:u w:val="words"/>
    </w:rPr>
  </w:style>
  <w:style w:type="character" w:customStyle="1" w:styleId="basewordChar0">
    <w:name w:val="base word Char"/>
    <w:basedOn w:val="DefaultParagraphFont"/>
    <w:link w:val="baseword0"/>
    <w:rsid w:val="005F1084"/>
    <w:rPr>
      <w:rFonts w:ascii="Arial Black" w:hAnsi="Arial Black"/>
      <w:b/>
      <w:color w:val="7030A0"/>
      <w:sz w:val="22"/>
      <w:u w:val="words"/>
    </w:rPr>
  </w:style>
  <w:style w:type="paragraph" w:customStyle="1" w:styleId="NoticeinText">
    <w:name w:val="Notice in Text"/>
    <w:basedOn w:val="Normal"/>
    <w:link w:val="NoticeinTextChar"/>
    <w:autoRedefine/>
    <w:qFormat/>
    <w:rsid w:val="00484F44"/>
    <w:rPr>
      <w:rFonts w:ascii="Tempus Sans ITC" w:eastAsia="Calibri" w:hAnsi="Tempus Sans ITC" w:cs="Times New Roman"/>
      <w:color w:val="31849B" w:themeColor="accent5" w:themeShade="BF"/>
      <w:szCs w:val="20"/>
    </w:rPr>
  </w:style>
  <w:style w:type="character" w:customStyle="1" w:styleId="NoticeinTextChar">
    <w:name w:val="Notice in Text Char"/>
    <w:basedOn w:val="DefaultParagraphFont"/>
    <w:link w:val="NoticeinText"/>
    <w:rsid w:val="00484F44"/>
    <w:rPr>
      <w:rFonts w:ascii="Tempus Sans ITC" w:eastAsia="Calibri" w:hAnsi="Tempus Sans ITC" w:cs="Times New Roman"/>
      <w:color w:val="31849B" w:themeColor="accent5" w:themeShade="BF"/>
      <w:szCs w:val="20"/>
    </w:rPr>
  </w:style>
  <w:style w:type="paragraph" w:customStyle="1" w:styleId="NOTICE0">
    <w:name w:val="NOTICE"/>
    <w:basedOn w:val="Normal"/>
    <w:link w:val="NOTICEChar0"/>
    <w:autoRedefine/>
    <w:qFormat/>
    <w:rsid w:val="00A06A48"/>
    <w:rPr>
      <w:rFonts w:ascii="Tempus Sans ITC" w:eastAsia="Calibri" w:hAnsi="Tempus Sans ITC" w:cs="Times New Roman"/>
      <w:shadow/>
      <w:color w:val="00B050"/>
      <w:u w:val="words"/>
    </w:rPr>
  </w:style>
  <w:style w:type="character" w:customStyle="1" w:styleId="NOTICEChar0">
    <w:name w:val="NOTICE Char"/>
    <w:basedOn w:val="DefaultParagraphFont"/>
    <w:link w:val="NOTICE0"/>
    <w:rsid w:val="00A06A48"/>
    <w:rPr>
      <w:rFonts w:ascii="Tempus Sans ITC" w:eastAsia="Calibri" w:hAnsi="Tempus Sans ITC" w:cs="Times New Roman"/>
      <w:shadow/>
      <w:color w:val="00B050"/>
      <w:u w:val="words"/>
    </w:rPr>
  </w:style>
  <w:style w:type="character" w:customStyle="1" w:styleId="OriginalLanguage">
    <w:name w:val="Original Language"/>
    <w:basedOn w:val="Hebrew-GreekChar"/>
    <w:uiPriority w:val="1"/>
    <w:qFormat/>
    <w:rsid w:val="00255A47"/>
    <w:rPr>
      <w:sz w:val="22"/>
      <w:szCs w:val="20"/>
    </w:rPr>
  </w:style>
  <w:style w:type="paragraph" w:customStyle="1" w:styleId="DEF">
    <w:name w:val="DEF"/>
    <w:basedOn w:val="Normal"/>
    <w:link w:val="DEFChar"/>
    <w:autoRedefine/>
    <w:qFormat/>
    <w:rsid w:val="00EB02FF"/>
    <w:pPr>
      <w:spacing w:after="120"/>
    </w:pPr>
    <w:rPr>
      <w:rFonts w:ascii="Calibri" w:eastAsia="Calibri" w:hAnsi="Calibri" w:cs="Times New Roman"/>
      <w:color w:val="548DD4" w:themeColor="text2" w:themeTint="99"/>
      <w:sz w:val="24"/>
      <w:szCs w:val="20"/>
    </w:rPr>
  </w:style>
  <w:style w:type="character" w:customStyle="1" w:styleId="DEFChar">
    <w:name w:val="DEF Char"/>
    <w:basedOn w:val="DefaultParagraphFont"/>
    <w:link w:val="DEF"/>
    <w:rsid w:val="00EB02FF"/>
    <w:rPr>
      <w:rFonts w:ascii="Calibri" w:eastAsia="Calibri" w:hAnsi="Calibri" w:cs="Times New Roman"/>
      <w:color w:val="548DD4" w:themeColor="text2" w:themeTint="99"/>
      <w:sz w:val="24"/>
      <w:szCs w:val="20"/>
    </w:rPr>
  </w:style>
  <w:style w:type="paragraph" w:customStyle="1" w:styleId="Meaning">
    <w:name w:val="Meaning"/>
    <w:basedOn w:val="Normal"/>
    <w:link w:val="MeaningChar"/>
    <w:autoRedefine/>
    <w:qFormat/>
    <w:rsid w:val="00A84D31"/>
    <w:rPr>
      <w:rFonts w:ascii="Browallia New" w:eastAsia="Calibri" w:hAnsi="Browallia New" w:cs="Browallia New"/>
      <w:color w:val="C00000"/>
    </w:rPr>
  </w:style>
  <w:style w:type="character" w:customStyle="1" w:styleId="MeaningChar">
    <w:name w:val="Meaning Char"/>
    <w:basedOn w:val="DefaultParagraphFont"/>
    <w:link w:val="Meaning"/>
    <w:rsid w:val="00A84D31"/>
    <w:rPr>
      <w:rFonts w:ascii="Browallia New" w:eastAsia="Calibri" w:hAnsi="Browallia New" w:cs="Browallia New"/>
      <w:color w:val="C00000"/>
    </w:rPr>
  </w:style>
  <w:style w:type="paragraph" w:customStyle="1" w:styleId="arialblack">
    <w:name w:val="arial black"/>
    <w:basedOn w:val="Normal"/>
    <w:autoRedefine/>
    <w:rsid w:val="00DB396D"/>
    <w:rPr>
      <w:rFonts w:ascii="Arial Black" w:hAnsi="Arial Black"/>
      <w:sz w:val="22"/>
    </w:rPr>
  </w:style>
  <w:style w:type="paragraph" w:customStyle="1" w:styleId="ArialBlack0">
    <w:name w:val="Arial Black"/>
    <w:basedOn w:val="Normal"/>
    <w:link w:val="ArialBlackChar"/>
    <w:autoRedefine/>
    <w:qFormat/>
    <w:rsid w:val="003231AF"/>
    <w:rPr>
      <w:rFonts w:ascii="Arial Black" w:hAnsi="Arial Black"/>
      <w:color w:val="7030A0"/>
      <w:sz w:val="24"/>
      <w:u w:val="words" w:color="7030A0"/>
    </w:rPr>
  </w:style>
  <w:style w:type="character" w:customStyle="1" w:styleId="ArialBlackChar">
    <w:name w:val="Arial Black Char"/>
    <w:basedOn w:val="DefaultParagraphFont"/>
    <w:link w:val="ArialBlack0"/>
    <w:rsid w:val="003231AF"/>
    <w:rPr>
      <w:rFonts w:ascii="Arial Black" w:hAnsi="Arial Black"/>
      <w:color w:val="7030A0"/>
      <w:sz w:val="24"/>
      <w:u w:val="words" w:color="7030A0"/>
    </w:rPr>
  </w:style>
  <w:style w:type="paragraph" w:customStyle="1" w:styleId="number">
    <w:name w:val="number"/>
    <w:basedOn w:val="Normal"/>
    <w:link w:val="numberChar"/>
    <w:autoRedefine/>
    <w:qFormat/>
    <w:rsid w:val="003A3A11"/>
    <w:rPr>
      <w:rFonts w:ascii="BrowalliaUPC" w:hAnsi="BrowalliaUPC" w:cs="BrowalliaUPC"/>
      <w:b/>
      <w:color w:val="0070C0"/>
      <w:sz w:val="36"/>
      <w:vertAlign w:val="superscript"/>
    </w:rPr>
  </w:style>
  <w:style w:type="character" w:customStyle="1" w:styleId="numberChar">
    <w:name w:val="number Char"/>
    <w:basedOn w:val="DefaultParagraphFont"/>
    <w:link w:val="number"/>
    <w:rsid w:val="003A3A11"/>
    <w:rPr>
      <w:rFonts w:ascii="BrowalliaUPC" w:hAnsi="BrowalliaUPC" w:cs="BrowalliaUPC"/>
      <w:b/>
      <w:color w:val="0070C0"/>
      <w:sz w:val="36"/>
      <w:vertAlign w:val="superscript"/>
    </w:rPr>
  </w:style>
  <w:style w:type="paragraph" w:customStyle="1" w:styleId="Root">
    <w:name w:val="Root"/>
    <w:basedOn w:val="Normal"/>
    <w:link w:val="RootChar"/>
    <w:autoRedefine/>
    <w:qFormat/>
    <w:rsid w:val="003A3A11"/>
    <w:rPr>
      <w:rFonts w:ascii="Browallia New" w:hAnsi="Browallia New"/>
      <w:color w:val="02800E"/>
      <w:sz w:val="32"/>
    </w:rPr>
  </w:style>
  <w:style w:type="character" w:customStyle="1" w:styleId="RootChar">
    <w:name w:val="Root Char"/>
    <w:basedOn w:val="DefaultParagraphFont"/>
    <w:link w:val="Root"/>
    <w:rsid w:val="003A3A11"/>
    <w:rPr>
      <w:rFonts w:ascii="Browallia New" w:hAnsi="Browallia New"/>
      <w:color w:val="02800E"/>
      <w:sz w:val="32"/>
    </w:rPr>
  </w:style>
  <w:style w:type="paragraph" w:customStyle="1" w:styleId="AmplifiedBible">
    <w:name w:val="Amplified Bible"/>
    <w:basedOn w:val="Normal"/>
    <w:link w:val="AmplifiedBibleChar"/>
    <w:autoRedefine/>
    <w:qFormat/>
    <w:rsid w:val="006F1863"/>
    <w:rPr>
      <w:rFonts w:ascii="Kristen ITC" w:hAnsi="Kristen ITC"/>
      <w:color w:val="C00000"/>
      <w:sz w:val="20"/>
    </w:rPr>
  </w:style>
  <w:style w:type="character" w:customStyle="1" w:styleId="AmplifiedBibleChar">
    <w:name w:val="Amplified Bible Char"/>
    <w:basedOn w:val="DefaultParagraphFont"/>
    <w:link w:val="AmplifiedBible"/>
    <w:rsid w:val="006F1863"/>
    <w:rPr>
      <w:rFonts w:ascii="Kristen ITC" w:hAnsi="Kristen ITC"/>
      <w:color w:val="C00000"/>
      <w:sz w:val="20"/>
    </w:rPr>
  </w:style>
  <w:style w:type="paragraph" w:customStyle="1" w:styleId="BibleVerse">
    <w:name w:val="Bible Verse"/>
    <w:basedOn w:val="Normal"/>
    <w:link w:val="BibleVerseChar"/>
    <w:qFormat/>
    <w:rsid w:val="00602785"/>
    <w:rPr>
      <w:rFonts w:ascii="AbcPrint" w:eastAsia="Times New Roman" w:hAnsi="AbcPrint" w:cs="Times New Roman"/>
      <w:b/>
      <w:color w:val="00B050"/>
      <w:sz w:val="22"/>
    </w:rPr>
  </w:style>
  <w:style w:type="character" w:customStyle="1" w:styleId="BibleVerseChar">
    <w:name w:val="Bible Verse Char"/>
    <w:basedOn w:val="DefaultParagraphFont"/>
    <w:link w:val="BibleVerse"/>
    <w:rsid w:val="00602785"/>
    <w:rPr>
      <w:rFonts w:ascii="AbcPrint" w:eastAsia="Times New Roman" w:hAnsi="AbcPrint" w:cs="Times New Roman"/>
      <w:b/>
      <w:color w:val="00B050"/>
      <w:sz w:val="22"/>
    </w:rPr>
  </w:style>
  <w:style w:type="paragraph" w:customStyle="1" w:styleId="Opinion">
    <w:name w:val="Opinion"/>
    <w:basedOn w:val="Normal"/>
    <w:link w:val="OpinionChar"/>
    <w:qFormat/>
    <w:rsid w:val="00162DDE"/>
    <w:pPr>
      <w:ind w:left="720" w:right="720"/>
    </w:pPr>
    <w:rPr>
      <w:rFonts w:ascii="Tekton Pro" w:hAnsi="Tekton Pro"/>
      <w:b/>
      <w:color w:val="008000"/>
    </w:rPr>
  </w:style>
  <w:style w:type="character" w:customStyle="1" w:styleId="OpinionChar">
    <w:name w:val="Opinion Char"/>
    <w:basedOn w:val="DefaultParagraphFont"/>
    <w:link w:val="Opinion"/>
    <w:rsid w:val="00162DDE"/>
    <w:rPr>
      <w:rFonts w:ascii="Tekton Pro" w:hAnsi="Tekton Pro"/>
      <w:b/>
      <w:color w:val="008000"/>
    </w:rPr>
  </w:style>
  <w:style w:type="paragraph" w:customStyle="1" w:styleId="2ndTime">
    <w:name w:val="2nd Time"/>
    <w:basedOn w:val="Normal"/>
    <w:link w:val="2ndTimeChar"/>
    <w:qFormat/>
    <w:rsid w:val="00237257"/>
    <w:rPr>
      <w:rFonts w:ascii="AbcTeacher" w:hAnsi="AbcTeacher"/>
      <w:b/>
      <w:color w:val="D09E00"/>
    </w:rPr>
  </w:style>
  <w:style w:type="character" w:customStyle="1" w:styleId="2ndTimeChar">
    <w:name w:val="2nd Time Char"/>
    <w:basedOn w:val="DefaultParagraphFont"/>
    <w:link w:val="2ndTime"/>
    <w:rsid w:val="00237257"/>
    <w:rPr>
      <w:rFonts w:ascii="AbcTeacher" w:hAnsi="AbcTeacher"/>
      <w:b/>
      <w:color w:val="D09E00"/>
    </w:rPr>
  </w:style>
  <w:style w:type="paragraph" w:customStyle="1" w:styleId="Graphite">
    <w:name w:val="Graphite"/>
    <w:basedOn w:val="Normal"/>
    <w:link w:val="GraphiteChar"/>
    <w:qFormat/>
    <w:rsid w:val="00C53297"/>
    <w:pPr>
      <w:ind w:left="720" w:right="720"/>
    </w:pPr>
    <w:rPr>
      <w:rFonts w:ascii="Graphite Std" w:hAnsi="Graphite Std"/>
      <w:sz w:val="32"/>
    </w:rPr>
  </w:style>
  <w:style w:type="character" w:customStyle="1" w:styleId="GraphiteChar">
    <w:name w:val="Graphite Char"/>
    <w:basedOn w:val="DefaultParagraphFont"/>
    <w:link w:val="Graphite"/>
    <w:rsid w:val="00C53297"/>
    <w:rPr>
      <w:rFonts w:ascii="Graphite Std" w:hAnsi="Graphite Std"/>
      <w:sz w:val="32"/>
    </w:rPr>
  </w:style>
  <w:style w:type="paragraph" w:customStyle="1" w:styleId="Tekton">
    <w:name w:val="Tekton"/>
    <w:basedOn w:val="Normal"/>
    <w:link w:val="TektonChar"/>
    <w:qFormat/>
    <w:rsid w:val="00C53297"/>
    <w:pPr>
      <w:ind w:left="720" w:right="720"/>
    </w:pPr>
    <w:rPr>
      <w:rFonts w:ascii="Tekton Pro" w:hAnsi="Tekton Pro"/>
    </w:rPr>
  </w:style>
  <w:style w:type="character" w:customStyle="1" w:styleId="TektonChar">
    <w:name w:val="Tekton Char"/>
    <w:basedOn w:val="DefaultParagraphFont"/>
    <w:link w:val="Tekton"/>
    <w:rsid w:val="00C53297"/>
    <w:rPr>
      <w:rFonts w:ascii="Tekton Pro" w:hAnsi="Tekton Pro"/>
    </w:rPr>
  </w:style>
  <w:style w:type="paragraph" w:customStyle="1" w:styleId="Truth">
    <w:name w:val="Truth"/>
    <w:basedOn w:val="2ndTime"/>
    <w:link w:val="TruthChar"/>
    <w:qFormat/>
    <w:rsid w:val="003B015B"/>
    <w:rPr>
      <w:color w:val="3333CC"/>
    </w:rPr>
  </w:style>
  <w:style w:type="character" w:customStyle="1" w:styleId="TruthChar">
    <w:name w:val="Truth Char"/>
    <w:basedOn w:val="2ndTimeChar"/>
    <w:link w:val="Truth"/>
    <w:rsid w:val="003B015B"/>
    <w:rPr>
      <w:color w:val="3333CC"/>
    </w:rPr>
  </w:style>
  <w:style w:type="paragraph" w:customStyle="1" w:styleId="ABCPrint">
    <w:name w:val="ABC Print"/>
    <w:basedOn w:val="Normal"/>
    <w:link w:val="ABCPrintChar"/>
    <w:autoRedefine/>
    <w:qFormat/>
    <w:rsid w:val="00FC6D6C"/>
    <w:pPr>
      <w:ind w:firstLine="720"/>
    </w:pPr>
    <w:rPr>
      <w:rFonts w:ascii="AbcPrint" w:hAnsi="AbcPrint"/>
      <w:b/>
      <w:color w:val="00B0F0"/>
    </w:rPr>
  </w:style>
  <w:style w:type="character" w:customStyle="1" w:styleId="ABCPrintChar">
    <w:name w:val="ABC Print Char"/>
    <w:basedOn w:val="DefaultParagraphFont"/>
    <w:link w:val="ABCPrint"/>
    <w:rsid w:val="00FC6D6C"/>
    <w:rPr>
      <w:rFonts w:ascii="AbcPrint" w:hAnsi="AbcPrint"/>
      <w:b/>
      <w:color w:val="00B0F0"/>
    </w:rPr>
  </w:style>
  <w:style w:type="paragraph" w:customStyle="1" w:styleId="Variation">
    <w:name w:val="Variation"/>
    <w:basedOn w:val="Normal"/>
    <w:link w:val="VariationChar"/>
    <w:autoRedefine/>
    <w:qFormat/>
    <w:rsid w:val="00D111A8"/>
    <w:rPr>
      <w:rFonts w:ascii="AbcTeacher" w:hAnsi="AbcTeacher"/>
      <w:b/>
      <w:color w:val="0070C0"/>
      <w:sz w:val="24"/>
      <w:szCs w:val="24"/>
    </w:rPr>
  </w:style>
  <w:style w:type="character" w:customStyle="1" w:styleId="VariationChar">
    <w:name w:val="Variation Char"/>
    <w:basedOn w:val="DefaultParagraphFont"/>
    <w:link w:val="Variation"/>
    <w:rsid w:val="00D111A8"/>
    <w:rPr>
      <w:rFonts w:ascii="AbcTeacher" w:hAnsi="AbcTeacher"/>
      <w:b/>
      <w:color w:val="0070C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C13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Cliff</dc:creator>
  <cp:lastModifiedBy>Cliff</cp:lastModifiedBy>
  <cp:revision>2</cp:revision>
  <dcterms:created xsi:type="dcterms:W3CDTF">2014-02-03T02:23:00Z</dcterms:created>
  <dcterms:modified xsi:type="dcterms:W3CDTF">2014-02-03T02:23:00Z</dcterms:modified>
</cp:coreProperties>
</file>